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EE70" w14:textId="111D4D2A" w:rsidR="00885491" w:rsidRPr="00964CEF" w:rsidRDefault="00A602AC">
      <w:pPr>
        <w:rPr>
          <w:rFonts w:ascii="Arial" w:hAnsi="Arial" w:cs="Arial"/>
          <w:b/>
          <w:bCs/>
        </w:rPr>
      </w:pPr>
      <w:r w:rsidRPr="00964CEF">
        <w:rPr>
          <w:rFonts w:ascii="Arial" w:hAnsi="Arial" w:cs="Arial"/>
          <w:b/>
          <w:bCs/>
        </w:rPr>
        <w:t>O</w:t>
      </w:r>
      <w:r w:rsidR="00073E54" w:rsidRPr="00964CEF">
        <w:rPr>
          <w:rFonts w:ascii="Arial" w:hAnsi="Arial" w:cs="Arial"/>
          <w:b/>
          <w:bCs/>
        </w:rPr>
        <w:t xml:space="preserve">verall </w:t>
      </w:r>
      <w:r w:rsidRPr="00964CEF">
        <w:rPr>
          <w:rFonts w:ascii="Arial" w:hAnsi="Arial" w:cs="Arial"/>
          <w:b/>
          <w:bCs/>
        </w:rPr>
        <w:t>D</w:t>
      </w:r>
      <w:r w:rsidR="00073E54" w:rsidRPr="00964CEF">
        <w:rPr>
          <w:rFonts w:ascii="Arial" w:hAnsi="Arial" w:cs="Arial"/>
          <w:b/>
          <w:bCs/>
        </w:rPr>
        <w:t>ata</w:t>
      </w:r>
      <w:r w:rsidR="000D16A4">
        <w:rPr>
          <w:rFonts w:ascii="Arial" w:hAnsi="Arial" w:cs="Arial"/>
          <w:b/>
          <w:bCs/>
        </w:rPr>
        <w:t xml:space="preserve"> </w:t>
      </w:r>
      <w:r w:rsidR="006210AD" w:rsidRPr="00964CEF">
        <w:rPr>
          <w:rFonts w:ascii="Arial" w:hAnsi="Arial" w:cs="Arial"/>
          <w:b/>
          <w:bCs/>
        </w:rPr>
        <w:t>202</w:t>
      </w:r>
      <w:r w:rsidR="00B51574">
        <w:rPr>
          <w:rFonts w:ascii="Arial" w:hAnsi="Arial" w:cs="Arial"/>
          <w:b/>
          <w:bCs/>
        </w:rPr>
        <w:t>2</w:t>
      </w:r>
      <w:r w:rsidR="006210AD" w:rsidRPr="00964CEF">
        <w:rPr>
          <w:rFonts w:ascii="Arial" w:hAnsi="Arial" w:cs="Arial"/>
          <w:b/>
          <w:bCs/>
        </w:rPr>
        <w:t>-202</w:t>
      </w:r>
      <w:r w:rsidR="00B51574">
        <w:rPr>
          <w:rFonts w:ascii="Arial" w:hAnsi="Arial" w:cs="Arial"/>
          <w:b/>
          <w:bCs/>
        </w:rPr>
        <w:t>3</w:t>
      </w:r>
    </w:p>
    <w:p w14:paraId="186CEE71" w14:textId="77777777" w:rsidR="00604E0C" w:rsidRPr="00A602AC" w:rsidRDefault="00604E0C">
      <w:pPr>
        <w:rPr>
          <w:rFonts w:ascii="Arial" w:hAnsi="Arial" w:cs="Arial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810"/>
        <w:gridCol w:w="2515"/>
        <w:gridCol w:w="1635"/>
        <w:gridCol w:w="1402"/>
        <w:gridCol w:w="851"/>
        <w:gridCol w:w="1592"/>
      </w:tblGrid>
      <w:tr w:rsidR="00EE1E0C" w:rsidRPr="00A602AC" w14:paraId="186CEE78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72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Measure of Student Achievement</w:t>
            </w:r>
          </w:p>
        </w:tc>
        <w:tc>
          <w:tcPr>
            <w:tcW w:w="2652" w:type="dxa"/>
            <w:vAlign w:val="center"/>
          </w:tcPr>
          <w:p w14:paraId="186CEE73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Description</w:t>
            </w:r>
          </w:p>
        </w:tc>
        <w:tc>
          <w:tcPr>
            <w:tcW w:w="1635" w:type="dxa"/>
            <w:vAlign w:val="center"/>
          </w:tcPr>
          <w:p w14:paraId="186CEE74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Source</w:t>
            </w:r>
          </w:p>
        </w:tc>
        <w:tc>
          <w:tcPr>
            <w:tcW w:w="1195" w:type="dxa"/>
            <w:vAlign w:val="center"/>
          </w:tcPr>
          <w:p w14:paraId="186CEE75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Threshold</w:t>
            </w:r>
          </w:p>
        </w:tc>
        <w:tc>
          <w:tcPr>
            <w:tcW w:w="853" w:type="dxa"/>
            <w:vAlign w:val="center"/>
          </w:tcPr>
          <w:p w14:paraId="186CEE76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Goal</w:t>
            </w:r>
          </w:p>
        </w:tc>
        <w:tc>
          <w:tcPr>
            <w:tcW w:w="1610" w:type="dxa"/>
            <w:vAlign w:val="center"/>
          </w:tcPr>
          <w:p w14:paraId="186CEE77" w14:textId="2C4B5261" w:rsidR="00675EA4" w:rsidRPr="00A602AC" w:rsidRDefault="00C54CA2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Performanc</w:t>
            </w:r>
            <w:r w:rsidR="00675EA4">
              <w:rPr>
                <w:rFonts w:ascii="Arial" w:hAnsi="Arial" w:cs="Arial"/>
              </w:rPr>
              <w:t>e</w:t>
            </w:r>
          </w:p>
        </w:tc>
      </w:tr>
      <w:tr w:rsidR="00EE1E0C" w:rsidRPr="00A602AC" w14:paraId="186CEE80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79" w14:textId="2CCBE6C5" w:rsidR="00EE1E0C" w:rsidRPr="00591FE4" w:rsidRDefault="00041CF2" w:rsidP="003156B3">
            <w:pPr>
              <w:jc w:val="center"/>
              <w:rPr>
                <w:rFonts w:ascii="Arial" w:hAnsi="Arial" w:cs="Arial"/>
              </w:rPr>
            </w:pPr>
            <w:r w:rsidRPr="00591FE4">
              <w:rPr>
                <w:rFonts w:ascii="Arial" w:hAnsi="Arial" w:cs="Arial"/>
              </w:rPr>
              <w:t xml:space="preserve">Transitional Studies Course </w:t>
            </w:r>
            <w:r w:rsidR="00D51697" w:rsidRPr="00591FE4">
              <w:rPr>
                <w:rFonts w:ascii="Arial" w:hAnsi="Arial" w:cs="Arial"/>
              </w:rPr>
              <w:t xml:space="preserve">Success </w:t>
            </w:r>
            <w:r w:rsidRPr="00591FE4">
              <w:rPr>
                <w:rFonts w:ascii="Arial" w:hAnsi="Arial" w:cs="Arial"/>
              </w:rPr>
              <w:t>Rate</w:t>
            </w:r>
          </w:p>
        </w:tc>
        <w:tc>
          <w:tcPr>
            <w:tcW w:w="2652" w:type="dxa"/>
            <w:vAlign w:val="center"/>
          </w:tcPr>
          <w:p w14:paraId="2CFF44F0" w14:textId="56975749" w:rsidR="00041CF2" w:rsidRPr="00591FE4" w:rsidRDefault="00041CF2" w:rsidP="003156B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1FE4">
              <w:rPr>
                <w:rFonts w:ascii="Arial" w:eastAsia="Times New Roman" w:hAnsi="Arial" w:cs="Arial"/>
                <w:color w:val="000000"/>
              </w:rPr>
              <w:t xml:space="preserve">The percentage of students taking below college level Math, English, or Reading courses who received an A, B or C out of all students who received a grade for that </w:t>
            </w:r>
            <w:r w:rsidR="00615569" w:rsidRPr="00591FE4">
              <w:rPr>
                <w:rFonts w:ascii="Arial" w:eastAsia="Times New Roman" w:hAnsi="Arial" w:cs="Arial"/>
                <w:color w:val="000000"/>
              </w:rPr>
              <w:t>course</w:t>
            </w:r>
            <w:r w:rsidR="0057651F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186CEE7A" w14:textId="7BD405AF" w:rsidR="00EE1E0C" w:rsidRPr="00591FE4" w:rsidRDefault="00EE1E0C" w:rsidP="003156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186CEE7B" w14:textId="2A0F7774" w:rsidR="00EE1E0C" w:rsidRPr="00591FE4" w:rsidRDefault="00B01502" w:rsidP="003156B3">
            <w:pPr>
              <w:jc w:val="center"/>
              <w:rPr>
                <w:rFonts w:ascii="Arial" w:hAnsi="Arial" w:cs="Arial"/>
              </w:rPr>
            </w:pPr>
            <w:r w:rsidRPr="00591FE4">
              <w:rPr>
                <w:rFonts w:ascii="Arial" w:hAnsi="Arial" w:cs="Arial"/>
              </w:rPr>
              <w:t>Institutional</w:t>
            </w:r>
            <w:r w:rsidR="00EE1E0C" w:rsidRPr="00591FE4">
              <w:rPr>
                <w:rFonts w:ascii="Arial" w:hAnsi="Arial" w:cs="Arial"/>
              </w:rPr>
              <w:t xml:space="preserve"> Data</w:t>
            </w:r>
            <w:r w:rsidR="00675EA4" w:rsidRPr="00591FE4">
              <w:rPr>
                <w:rFonts w:ascii="Arial" w:hAnsi="Arial" w:cs="Arial"/>
              </w:rPr>
              <w:t>- Fall 202</w:t>
            </w:r>
            <w:r w:rsidR="00B51574" w:rsidRPr="00591FE4">
              <w:rPr>
                <w:rFonts w:ascii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186CEE7C" w14:textId="2A28EBC2" w:rsidR="00EE1E0C" w:rsidRPr="00591FE4" w:rsidRDefault="00B51574" w:rsidP="003156B3">
            <w:pPr>
              <w:jc w:val="center"/>
              <w:rPr>
                <w:rFonts w:ascii="Arial" w:hAnsi="Arial" w:cs="Arial"/>
              </w:rPr>
            </w:pPr>
            <w:r w:rsidRPr="00591FE4">
              <w:rPr>
                <w:rFonts w:ascii="Arial" w:hAnsi="Arial" w:cs="Arial"/>
              </w:rPr>
              <w:t>53.4</w:t>
            </w:r>
            <w:r w:rsidR="00EE1E0C" w:rsidRPr="00591FE4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7D" w14:textId="3737C0B4" w:rsidR="00EE1E0C" w:rsidRPr="00591FE4" w:rsidRDefault="00B51574" w:rsidP="003156B3">
            <w:pPr>
              <w:jc w:val="center"/>
              <w:rPr>
                <w:rFonts w:ascii="Arial" w:hAnsi="Arial" w:cs="Arial"/>
              </w:rPr>
            </w:pPr>
            <w:r w:rsidRPr="00591FE4">
              <w:rPr>
                <w:rFonts w:ascii="Arial" w:hAnsi="Arial" w:cs="Arial"/>
              </w:rPr>
              <w:t>63.4</w:t>
            </w:r>
            <w:r w:rsidR="00EE1E0C" w:rsidRPr="00591FE4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186CEE7E" w14:textId="33A42F5C" w:rsidR="00C54CA2" w:rsidRPr="00591FE4" w:rsidRDefault="00B51574" w:rsidP="003156B3">
            <w:pPr>
              <w:jc w:val="center"/>
              <w:rPr>
                <w:rFonts w:ascii="Arial" w:hAnsi="Arial" w:cs="Arial"/>
              </w:rPr>
            </w:pPr>
            <w:r w:rsidRPr="00591FE4">
              <w:rPr>
                <w:rFonts w:ascii="Arial" w:hAnsi="Arial" w:cs="Arial"/>
              </w:rPr>
              <w:t>58.4</w:t>
            </w:r>
            <w:r w:rsidR="00675EA4" w:rsidRPr="00591FE4">
              <w:rPr>
                <w:rFonts w:ascii="Arial" w:hAnsi="Arial" w:cs="Arial"/>
              </w:rPr>
              <w:t>%</w:t>
            </w:r>
          </w:p>
          <w:p w14:paraId="186CEE7F" w14:textId="0A182DD5" w:rsidR="00C54CA2" w:rsidRPr="00591FE4" w:rsidRDefault="00591FE4" w:rsidP="003156B3">
            <w:pPr>
              <w:jc w:val="center"/>
              <w:rPr>
                <w:rFonts w:ascii="Arial" w:hAnsi="Arial" w:cs="Arial"/>
              </w:rPr>
            </w:pPr>
            <w:r w:rsidRPr="00591FE4">
              <w:rPr>
                <w:rFonts w:ascii="Arial" w:hAnsi="Arial" w:cs="Arial"/>
              </w:rPr>
              <w:t>Attained</w:t>
            </w:r>
          </w:p>
        </w:tc>
      </w:tr>
      <w:tr w:rsidR="00EE1E0C" w:rsidRPr="00A602AC" w14:paraId="186CEE88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81" w14:textId="0370DF42" w:rsidR="00EE1E0C" w:rsidRPr="00063AC4" w:rsidRDefault="00041CF2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 xml:space="preserve">Fall to Spring </w:t>
            </w:r>
            <w:r w:rsidR="002316F1" w:rsidRPr="00063AC4">
              <w:rPr>
                <w:rFonts w:ascii="Arial" w:hAnsi="Arial" w:cs="Arial"/>
              </w:rPr>
              <w:t>Persistence</w:t>
            </w:r>
          </w:p>
        </w:tc>
        <w:tc>
          <w:tcPr>
            <w:tcW w:w="2652" w:type="dxa"/>
            <w:vAlign w:val="center"/>
          </w:tcPr>
          <w:p w14:paraId="186CEE82" w14:textId="06FC7493" w:rsidR="00EE1E0C" w:rsidRPr="00063AC4" w:rsidRDefault="00041CF2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eastAsia="Times New Roman" w:hAnsi="Arial" w:cs="Arial"/>
                <w:color w:val="000000"/>
              </w:rPr>
              <w:t>How many students from the closing Fall census (minus high school students) either graduated or stayed enrolled at SCC by the following Spring opening census date</w:t>
            </w:r>
            <w:r w:rsidR="0057651F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83" w14:textId="0E9E37E0" w:rsidR="00EE1E0C" w:rsidRPr="00063AC4" w:rsidRDefault="00B01502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Institutional Data</w:t>
            </w:r>
            <w:r w:rsidR="00675EA4" w:rsidRPr="00063AC4">
              <w:rPr>
                <w:rFonts w:ascii="Arial" w:hAnsi="Arial" w:cs="Arial"/>
              </w:rPr>
              <w:t>- Fall 202</w:t>
            </w:r>
            <w:r w:rsidR="00591FE4" w:rsidRPr="00063AC4">
              <w:rPr>
                <w:rFonts w:ascii="Arial" w:hAnsi="Arial" w:cs="Arial"/>
              </w:rPr>
              <w:t>2</w:t>
            </w:r>
            <w:r w:rsidR="00675EA4" w:rsidRPr="00063AC4">
              <w:rPr>
                <w:rFonts w:ascii="Arial" w:hAnsi="Arial" w:cs="Arial"/>
              </w:rPr>
              <w:t>- Spring 202</w:t>
            </w:r>
            <w:r w:rsidR="00591FE4" w:rsidRPr="00063AC4">
              <w:rPr>
                <w:rFonts w:ascii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186CEE84" w14:textId="65C88F9C" w:rsidR="00EE1E0C" w:rsidRPr="00063AC4" w:rsidRDefault="00591FE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66.3</w:t>
            </w:r>
            <w:r w:rsidR="00EE1E0C" w:rsidRPr="00063AC4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85" w14:textId="1E3C40D4" w:rsidR="00EE1E0C" w:rsidRPr="00063AC4" w:rsidRDefault="00591FE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76.3</w:t>
            </w:r>
            <w:r w:rsidR="00EE1E0C" w:rsidRPr="00063AC4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247340DB" w14:textId="77777777" w:rsidR="006619BB" w:rsidRPr="00063AC4" w:rsidRDefault="006619BB" w:rsidP="00CA03F9">
            <w:pPr>
              <w:jc w:val="center"/>
              <w:rPr>
                <w:rFonts w:ascii="Arial" w:hAnsi="Arial" w:cs="Arial"/>
              </w:rPr>
            </w:pPr>
          </w:p>
          <w:p w14:paraId="186CEE86" w14:textId="5A510E4E" w:rsidR="00EE1E0C" w:rsidRPr="00063AC4" w:rsidRDefault="00591FE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71.2</w:t>
            </w:r>
            <w:r w:rsidR="00C54CA2" w:rsidRPr="00063AC4">
              <w:rPr>
                <w:rFonts w:ascii="Arial" w:hAnsi="Arial" w:cs="Arial"/>
              </w:rPr>
              <w:t>%</w:t>
            </w:r>
          </w:p>
          <w:p w14:paraId="672F75AE" w14:textId="1F0FDE39" w:rsidR="00C54CA2" w:rsidRPr="00063AC4" w:rsidRDefault="000D16A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Attained</w:t>
            </w:r>
          </w:p>
          <w:p w14:paraId="186CEE87" w14:textId="2AEBEED3" w:rsidR="00675EA4" w:rsidRPr="00063AC4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  <w:tr w:rsidR="00EE1E0C" w:rsidRPr="00A602AC" w14:paraId="186CEE8F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89" w14:textId="61AB6E5B" w:rsidR="00EE1E0C" w:rsidRPr="00063AC4" w:rsidRDefault="00041CF2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Fall to Fall Retention</w:t>
            </w:r>
          </w:p>
        </w:tc>
        <w:tc>
          <w:tcPr>
            <w:tcW w:w="2652" w:type="dxa"/>
            <w:vAlign w:val="center"/>
          </w:tcPr>
          <w:p w14:paraId="186CEE8A" w14:textId="1E10D1D8" w:rsidR="00EE1E0C" w:rsidRPr="00063AC4" w:rsidRDefault="00041CF2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eastAsia="Times New Roman" w:hAnsi="Arial" w:cs="Arial"/>
                <w:color w:val="000000"/>
              </w:rPr>
              <w:t>How many students from the closing Fall census (minus high school students) either graduated or stayed enrolled at SCC by the following fall opening census date</w:t>
            </w:r>
            <w:r w:rsidR="0057651F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8B" w14:textId="17954982" w:rsidR="00EE1E0C" w:rsidRPr="00063AC4" w:rsidRDefault="00B01502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Institutional Data</w:t>
            </w:r>
            <w:r w:rsidR="00675EA4" w:rsidRPr="00063AC4">
              <w:rPr>
                <w:rFonts w:ascii="Arial" w:hAnsi="Arial" w:cs="Arial"/>
              </w:rPr>
              <w:t>- Fall 202</w:t>
            </w:r>
            <w:r w:rsidR="00063AC4" w:rsidRPr="00063AC4">
              <w:rPr>
                <w:rFonts w:ascii="Arial" w:hAnsi="Arial" w:cs="Arial"/>
              </w:rPr>
              <w:t>2</w:t>
            </w:r>
            <w:r w:rsidR="00675EA4" w:rsidRPr="00063AC4">
              <w:rPr>
                <w:rFonts w:ascii="Arial" w:hAnsi="Arial" w:cs="Arial"/>
              </w:rPr>
              <w:t>- Fall 202</w:t>
            </w:r>
            <w:r w:rsidR="00063AC4" w:rsidRPr="00063AC4">
              <w:rPr>
                <w:rFonts w:ascii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186CEE8C" w14:textId="7AE07268" w:rsidR="00EE1E0C" w:rsidRPr="00063AC4" w:rsidRDefault="00063AC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55.4</w:t>
            </w:r>
            <w:r w:rsidR="00C30F0A" w:rsidRPr="00063AC4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8D" w14:textId="2A71EB03" w:rsidR="00EE1E0C" w:rsidRPr="00063AC4" w:rsidRDefault="00063AC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65.4</w:t>
            </w:r>
            <w:r w:rsidR="00C30F0A" w:rsidRPr="00063AC4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5997CFF2" w14:textId="77777777" w:rsidR="006619BB" w:rsidRPr="00063AC4" w:rsidRDefault="006619BB" w:rsidP="00CA03F9">
            <w:pPr>
              <w:jc w:val="center"/>
              <w:rPr>
                <w:rFonts w:ascii="Arial" w:hAnsi="Arial" w:cs="Arial"/>
              </w:rPr>
            </w:pPr>
          </w:p>
          <w:p w14:paraId="34B5627D" w14:textId="70059A09" w:rsidR="00EE1E0C" w:rsidRPr="00063AC4" w:rsidRDefault="00063AC4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59.0</w:t>
            </w:r>
            <w:r w:rsidR="00C30F0A" w:rsidRPr="00063AC4">
              <w:rPr>
                <w:rFonts w:ascii="Arial" w:hAnsi="Arial" w:cs="Arial"/>
              </w:rPr>
              <w:t>%</w:t>
            </w:r>
          </w:p>
          <w:p w14:paraId="609742D4" w14:textId="563E4461" w:rsidR="001F598D" w:rsidRPr="00063AC4" w:rsidRDefault="001F598D" w:rsidP="00CA03F9">
            <w:pPr>
              <w:jc w:val="center"/>
              <w:rPr>
                <w:rFonts w:ascii="Arial" w:hAnsi="Arial" w:cs="Arial"/>
              </w:rPr>
            </w:pPr>
            <w:r w:rsidRPr="00063AC4">
              <w:rPr>
                <w:rFonts w:ascii="Arial" w:hAnsi="Arial" w:cs="Arial"/>
              </w:rPr>
              <w:t>Attained</w:t>
            </w:r>
          </w:p>
          <w:p w14:paraId="186CEE8E" w14:textId="5C7292CB" w:rsidR="00675EA4" w:rsidRPr="00063AC4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  <w:tr w:rsidR="00EE1E0C" w:rsidRPr="00A602AC" w14:paraId="186CEE9D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97" w14:textId="77777777" w:rsidR="00EE1E0C" w:rsidRPr="006C175C" w:rsidRDefault="00E67798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  <w:color w:val="000000"/>
                <w:shd w:val="clear" w:color="auto" w:fill="FFFFFF"/>
              </w:rPr>
              <w:t xml:space="preserve">Completion </w:t>
            </w:r>
            <w:r w:rsidR="0087524C" w:rsidRPr="006C175C">
              <w:rPr>
                <w:rFonts w:ascii="Arial" w:hAnsi="Arial" w:cs="Arial"/>
                <w:color w:val="000000"/>
                <w:shd w:val="clear" w:color="auto" w:fill="FFFFFF"/>
              </w:rPr>
              <w:t>(SACSCOC measure)</w:t>
            </w:r>
          </w:p>
        </w:tc>
        <w:tc>
          <w:tcPr>
            <w:tcW w:w="2652" w:type="dxa"/>
            <w:vAlign w:val="center"/>
          </w:tcPr>
          <w:p w14:paraId="186CEE98" w14:textId="12ED3259" w:rsidR="00EE1E0C" w:rsidRPr="006C175C" w:rsidRDefault="00E67798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  <w:color w:val="000000"/>
                <w:shd w:val="clear" w:color="auto" w:fill="FFFFFF"/>
              </w:rPr>
              <w:t>National Clearinghouse</w:t>
            </w:r>
            <w:r w:rsidR="007C489F" w:rsidRPr="006C175C">
              <w:rPr>
                <w:rFonts w:ascii="Arial" w:hAnsi="Arial" w:cs="Arial"/>
                <w:color w:val="000000"/>
                <w:shd w:val="clear" w:color="auto" w:fill="FFFFFF"/>
              </w:rPr>
              <w:t xml:space="preserve"> Six Year</w:t>
            </w:r>
            <w:r w:rsidRPr="006C175C">
              <w:rPr>
                <w:rFonts w:ascii="Arial" w:hAnsi="Arial" w:cs="Arial"/>
                <w:color w:val="000000"/>
                <w:shd w:val="clear" w:color="auto" w:fill="FFFFFF"/>
              </w:rPr>
              <w:t xml:space="preserve"> Total Completion Rate</w:t>
            </w:r>
          </w:p>
        </w:tc>
        <w:tc>
          <w:tcPr>
            <w:tcW w:w="1635" w:type="dxa"/>
            <w:vAlign w:val="center"/>
          </w:tcPr>
          <w:p w14:paraId="1C33DA4F" w14:textId="77777777" w:rsidR="00EE1E0C" w:rsidRPr="006C175C" w:rsidRDefault="00E67798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National Clearinghouse</w:t>
            </w:r>
          </w:p>
          <w:p w14:paraId="186CEE99" w14:textId="0ABD9413" w:rsidR="007C489F" w:rsidRPr="006C175C" w:rsidRDefault="007C489F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(Fall 20</w:t>
            </w:r>
            <w:r w:rsidR="00572919" w:rsidRPr="006C175C">
              <w:rPr>
                <w:rFonts w:ascii="Arial" w:hAnsi="Arial" w:cs="Arial"/>
              </w:rPr>
              <w:t>1</w:t>
            </w:r>
            <w:r w:rsidR="00063AC4" w:rsidRPr="006C175C">
              <w:rPr>
                <w:rFonts w:ascii="Arial" w:hAnsi="Arial" w:cs="Arial"/>
              </w:rPr>
              <w:t>6</w:t>
            </w:r>
            <w:r w:rsidR="00572919" w:rsidRPr="006C175C">
              <w:rPr>
                <w:rFonts w:ascii="Arial" w:hAnsi="Arial" w:cs="Arial"/>
              </w:rPr>
              <w:t xml:space="preserve"> Entering Cohort)</w:t>
            </w:r>
          </w:p>
        </w:tc>
        <w:tc>
          <w:tcPr>
            <w:tcW w:w="1195" w:type="dxa"/>
            <w:vAlign w:val="center"/>
          </w:tcPr>
          <w:p w14:paraId="34A27870" w14:textId="0EFCD28B" w:rsidR="00EE1E0C" w:rsidRPr="006C175C" w:rsidRDefault="00EF0F80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43.</w:t>
            </w:r>
            <w:r w:rsidR="00063AC4" w:rsidRPr="006C175C">
              <w:rPr>
                <w:rFonts w:ascii="Arial" w:hAnsi="Arial" w:cs="Arial"/>
              </w:rPr>
              <w:t>1</w:t>
            </w:r>
            <w:r w:rsidRPr="006C175C">
              <w:rPr>
                <w:rFonts w:ascii="Arial" w:hAnsi="Arial" w:cs="Arial"/>
              </w:rPr>
              <w:t>%</w:t>
            </w:r>
          </w:p>
          <w:p w14:paraId="186CEE9A" w14:textId="758BEF16" w:rsidR="00EF0F80" w:rsidRPr="006C175C" w:rsidRDefault="00EF0F80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(National Benchmark)</w:t>
            </w:r>
          </w:p>
        </w:tc>
        <w:tc>
          <w:tcPr>
            <w:tcW w:w="853" w:type="dxa"/>
            <w:vAlign w:val="center"/>
          </w:tcPr>
          <w:p w14:paraId="186CEE9B" w14:textId="0BD51989" w:rsidR="00EE1E0C" w:rsidRPr="006C175C" w:rsidRDefault="006619BB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43.</w:t>
            </w:r>
            <w:r w:rsidR="00063AC4" w:rsidRPr="006C175C">
              <w:rPr>
                <w:rFonts w:ascii="Arial" w:hAnsi="Arial" w:cs="Arial"/>
              </w:rPr>
              <w:t>1</w:t>
            </w:r>
            <w:r w:rsidRPr="006C175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6EB5EB84" w14:textId="2B05335C" w:rsidR="00052F31" w:rsidRPr="006C175C" w:rsidRDefault="00063AC4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38.3</w:t>
            </w:r>
            <w:r w:rsidR="00EF0F80" w:rsidRPr="006C175C">
              <w:rPr>
                <w:rFonts w:ascii="Arial" w:hAnsi="Arial" w:cs="Arial"/>
              </w:rPr>
              <w:t>%</w:t>
            </w:r>
            <w:r w:rsidR="00E80E8E" w:rsidRPr="006C175C">
              <w:rPr>
                <w:rFonts w:ascii="Arial" w:hAnsi="Arial" w:cs="Arial"/>
              </w:rPr>
              <w:t xml:space="preserve"> </w:t>
            </w:r>
          </w:p>
          <w:p w14:paraId="186CEE9C" w14:textId="031F9C25" w:rsidR="00EE1E0C" w:rsidRPr="006C175C" w:rsidRDefault="001F598D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Not Attained</w:t>
            </w:r>
          </w:p>
        </w:tc>
      </w:tr>
      <w:tr w:rsidR="00EE1E0C" w:rsidRPr="00A602AC" w14:paraId="186CEEA5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9F" w14:textId="15B9DACC" w:rsidR="00EE1E0C" w:rsidRPr="006C175C" w:rsidRDefault="00041CF2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Licensure Pass Rates</w:t>
            </w:r>
          </w:p>
        </w:tc>
        <w:tc>
          <w:tcPr>
            <w:tcW w:w="2652" w:type="dxa"/>
            <w:vAlign w:val="center"/>
          </w:tcPr>
          <w:p w14:paraId="186CEEA0" w14:textId="295A5E17" w:rsidR="00EE1E0C" w:rsidRPr="006C175C" w:rsidRDefault="00041CF2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eastAsia="Times New Roman" w:hAnsi="Arial" w:cs="Arial"/>
                <w:color w:val="000000"/>
              </w:rPr>
              <w:t xml:space="preserve">Pass rate for SCTCS COA -selected exams first-time test takers during the period of April 1, </w:t>
            </w:r>
            <w:proofErr w:type="gramStart"/>
            <w:r w:rsidRPr="006C175C">
              <w:rPr>
                <w:rFonts w:ascii="Arial" w:eastAsia="Times New Roman" w:hAnsi="Arial" w:cs="Arial"/>
                <w:color w:val="000000"/>
              </w:rPr>
              <w:t>20</w:t>
            </w:r>
            <w:r w:rsidR="007C489F" w:rsidRPr="006C175C">
              <w:rPr>
                <w:rFonts w:ascii="Arial" w:eastAsia="Times New Roman" w:hAnsi="Arial" w:cs="Arial"/>
                <w:color w:val="000000"/>
              </w:rPr>
              <w:t>2</w:t>
            </w:r>
            <w:r w:rsidR="00B51574" w:rsidRPr="006C175C">
              <w:rPr>
                <w:rFonts w:ascii="Arial" w:eastAsia="Times New Roman" w:hAnsi="Arial" w:cs="Arial"/>
                <w:color w:val="000000"/>
              </w:rPr>
              <w:t>1</w:t>
            </w:r>
            <w:proofErr w:type="gramEnd"/>
            <w:r w:rsidRPr="006C175C">
              <w:rPr>
                <w:rFonts w:ascii="Arial" w:eastAsia="Times New Roman" w:hAnsi="Arial" w:cs="Arial"/>
                <w:color w:val="000000"/>
              </w:rPr>
              <w:t xml:space="preserve"> through March 31, 20</w:t>
            </w:r>
            <w:r w:rsidR="007C489F" w:rsidRPr="006C175C">
              <w:rPr>
                <w:rFonts w:ascii="Arial" w:eastAsia="Times New Roman" w:hAnsi="Arial" w:cs="Arial"/>
                <w:color w:val="000000"/>
              </w:rPr>
              <w:t>2</w:t>
            </w:r>
            <w:r w:rsidR="00B51574" w:rsidRPr="006C175C">
              <w:rPr>
                <w:rFonts w:ascii="Arial" w:eastAsia="Times New Roman" w:hAnsi="Arial" w:cs="Arial"/>
                <w:color w:val="000000"/>
              </w:rPr>
              <w:t>2</w:t>
            </w:r>
            <w:r w:rsidRPr="006C175C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A1" w14:textId="6AF5A473" w:rsidR="00EE1E0C" w:rsidRPr="006C175C" w:rsidRDefault="00B01502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Institutional Data</w:t>
            </w:r>
            <w:r w:rsidR="00675EA4" w:rsidRPr="006C175C">
              <w:rPr>
                <w:rFonts w:ascii="Arial" w:hAnsi="Arial" w:cs="Arial"/>
              </w:rPr>
              <w:t>- 202</w:t>
            </w:r>
            <w:r w:rsidR="006C175C" w:rsidRPr="006C175C">
              <w:rPr>
                <w:rFonts w:ascii="Arial" w:hAnsi="Arial" w:cs="Arial"/>
              </w:rPr>
              <w:t>3</w:t>
            </w:r>
            <w:r w:rsidR="00675EA4" w:rsidRPr="006C175C">
              <w:rPr>
                <w:rFonts w:ascii="Arial" w:hAnsi="Arial" w:cs="Arial"/>
              </w:rPr>
              <w:t xml:space="preserve"> (202</w:t>
            </w:r>
            <w:r w:rsidR="006C175C" w:rsidRPr="006C175C">
              <w:rPr>
                <w:rFonts w:ascii="Arial" w:hAnsi="Arial" w:cs="Arial"/>
              </w:rPr>
              <w:t>1</w:t>
            </w:r>
            <w:r w:rsidR="00675EA4" w:rsidRPr="006C175C">
              <w:rPr>
                <w:rFonts w:ascii="Arial" w:hAnsi="Arial" w:cs="Arial"/>
              </w:rPr>
              <w:t>-2</w:t>
            </w:r>
            <w:r w:rsidR="006C175C" w:rsidRPr="006C175C">
              <w:rPr>
                <w:rFonts w:ascii="Arial" w:hAnsi="Arial" w:cs="Arial"/>
              </w:rPr>
              <w:t>2</w:t>
            </w:r>
            <w:r w:rsidR="00675EA4" w:rsidRPr="006C175C">
              <w:rPr>
                <w:rFonts w:ascii="Arial" w:hAnsi="Arial" w:cs="Arial"/>
              </w:rPr>
              <w:t>)</w:t>
            </w:r>
          </w:p>
        </w:tc>
        <w:tc>
          <w:tcPr>
            <w:tcW w:w="1195" w:type="dxa"/>
            <w:vAlign w:val="center"/>
          </w:tcPr>
          <w:p w14:paraId="186CEEA2" w14:textId="5BF29067" w:rsidR="00EE1E0C" w:rsidRPr="006C175C" w:rsidRDefault="006C175C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82.4</w:t>
            </w:r>
            <w:r w:rsidR="00675EA4" w:rsidRPr="006C175C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A3" w14:textId="41D761C6" w:rsidR="00EE1E0C" w:rsidRPr="006C175C" w:rsidRDefault="006C175C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92.4</w:t>
            </w:r>
            <w:r w:rsidR="00EE1E0C" w:rsidRPr="006C175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077B89A6" w14:textId="2B052798" w:rsidR="00EE1E0C" w:rsidRPr="006C175C" w:rsidRDefault="006C175C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89.2</w:t>
            </w:r>
            <w:r w:rsidR="00675EA4" w:rsidRPr="006C175C">
              <w:rPr>
                <w:rFonts w:ascii="Arial" w:hAnsi="Arial" w:cs="Arial"/>
              </w:rPr>
              <w:t>%</w:t>
            </w:r>
          </w:p>
          <w:p w14:paraId="186CEEA4" w14:textId="70AFDEF5" w:rsidR="00FE7D64" w:rsidRPr="006C175C" w:rsidRDefault="00FE7D64" w:rsidP="00CA03F9">
            <w:pPr>
              <w:jc w:val="center"/>
              <w:rPr>
                <w:rFonts w:ascii="Arial" w:hAnsi="Arial" w:cs="Arial"/>
              </w:rPr>
            </w:pPr>
            <w:r w:rsidRPr="006C175C">
              <w:rPr>
                <w:rFonts w:ascii="Arial" w:hAnsi="Arial" w:cs="Arial"/>
              </w:rPr>
              <w:t>Attained</w:t>
            </w:r>
          </w:p>
        </w:tc>
      </w:tr>
      <w:tr w:rsidR="00EE1E0C" w:rsidRPr="00A602AC" w14:paraId="186CEEAD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A6" w14:textId="4C8C2812" w:rsidR="00EE1E0C" w:rsidRPr="00621620" w:rsidRDefault="00041CF2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>Placement Rate</w:t>
            </w:r>
          </w:p>
        </w:tc>
        <w:tc>
          <w:tcPr>
            <w:tcW w:w="2652" w:type="dxa"/>
            <w:vAlign w:val="center"/>
          </w:tcPr>
          <w:p w14:paraId="186CEEA7" w14:textId="064F05EB" w:rsidR="00EE1E0C" w:rsidRPr="00621620" w:rsidRDefault="00041CF2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eastAsia="Times New Roman" w:hAnsi="Arial" w:cs="Arial"/>
                <w:color w:val="000000"/>
              </w:rPr>
              <w:t>Number of graduates who were placed in field or continuing their education within 1 year of award date</w:t>
            </w:r>
            <w:r w:rsidR="0057651F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485B1D23" w14:textId="09D3C9CB" w:rsidR="00481B5E" w:rsidRPr="00621620" w:rsidRDefault="00675EA4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 xml:space="preserve">Institutional Data- </w:t>
            </w:r>
            <w:r w:rsidR="00481B5E" w:rsidRPr="00621620">
              <w:rPr>
                <w:rFonts w:ascii="Arial" w:hAnsi="Arial" w:cs="Arial"/>
              </w:rPr>
              <w:t>202</w:t>
            </w:r>
            <w:r w:rsidR="001B09E3" w:rsidRPr="00621620">
              <w:rPr>
                <w:rFonts w:ascii="Arial" w:hAnsi="Arial" w:cs="Arial"/>
              </w:rPr>
              <w:t>3</w:t>
            </w:r>
          </w:p>
          <w:p w14:paraId="186CEEA8" w14:textId="59A19A74" w:rsidR="00EE1E0C" w:rsidRPr="00621620" w:rsidRDefault="00481B5E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>(</w:t>
            </w:r>
            <w:r w:rsidR="00675EA4" w:rsidRPr="00621620">
              <w:rPr>
                <w:rFonts w:ascii="Arial" w:hAnsi="Arial" w:cs="Arial"/>
              </w:rPr>
              <w:t>2021-2022</w:t>
            </w:r>
            <w:r w:rsidRPr="00621620">
              <w:rPr>
                <w:rFonts w:ascii="Arial" w:hAnsi="Arial" w:cs="Arial"/>
              </w:rPr>
              <w:t>)</w:t>
            </w:r>
          </w:p>
        </w:tc>
        <w:tc>
          <w:tcPr>
            <w:tcW w:w="1195" w:type="dxa"/>
            <w:vAlign w:val="center"/>
          </w:tcPr>
          <w:p w14:paraId="186CEEA9" w14:textId="277EB7C9" w:rsidR="00EE1E0C" w:rsidRPr="00621620" w:rsidRDefault="00737ADD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>8</w:t>
            </w:r>
            <w:r w:rsidR="00FE7D64" w:rsidRPr="00621620">
              <w:rPr>
                <w:rFonts w:ascii="Arial" w:hAnsi="Arial" w:cs="Arial"/>
              </w:rPr>
              <w:t>3.</w:t>
            </w:r>
            <w:r w:rsidR="007A22C3" w:rsidRPr="00621620">
              <w:rPr>
                <w:rFonts w:ascii="Arial" w:hAnsi="Arial" w:cs="Arial"/>
              </w:rPr>
              <w:t>3</w:t>
            </w:r>
            <w:r w:rsidRPr="00621620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AA" w14:textId="74ABFE43" w:rsidR="00EE1E0C" w:rsidRPr="00621620" w:rsidRDefault="00621620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>93.3</w:t>
            </w:r>
            <w:r w:rsidR="00737ADD" w:rsidRPr="00621620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327CEBA6" w14:textId="77777777" w:rsidR="006619BB" w:rsidRPr="00621620" w:rsidRDefault="006619BB" w:rsidP="00CA03F9">
            <w:pPr>
              <w:jc w:val="center"/>
              <w:rPr>
                <w:rFonts w:ascii="Arial" w:hAnsi="Arial" w:cs="Arial"/>
              </w:rPr>
            </w:pPr>
          </w:p>
          <w:p w14:paraId="186CEEAB" w14:textId="1C37A3EE" w:rsidR="00EE1E0C" w:rsidRPr="00621620" w:rsidRDefault="00621620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>90.2</w:t>
            </w:r>
            <w:r w:rsidR="00C54CA2" w:rsidRPr="00621620">
              <w:rPr>
                <w:rFonts w:ascii="Arial" w:hAnsi="Arial" w:cs="Arial"/>
              </w:rPr>
              <w:t>%</w:t>
            </w:r>
          </w:p>
          <w:p w14:paraId="5CCDD2F8" w14:textId="57CC6B9E" w:rsidR="00675EA4" w:rsidRPr="00621620" w:rsidRDefault="00FE7D64" w:rsidP="00CA03F9">
            <w:pPr>
              <w:jc w:val="center"/>
              <w:rPr>
                <w:rFonts w:ascii="Arial" w:hAnsi="Arial" w:cs="Arial"/>
              </w:rPr>
            </w:pPr>
            <w:r w:rsidRPr="00621620">
              <w:rPr>
                <w:rFonts w:ascii="Arial" w:hAnsi="Arial" w:cs="Arial"/>
              </w:rPr>
              <w:t>Attained</w:t>
            </w:r>
          </w:p>
          <w:p w14:paraId="186CEEAC" w14:textId="1A5572F1" w:rsidR="00675EA4" w:rsidRPr="00621620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6CEEB7" w14:textId="77777777" w:rsidR="00B0531C" w:rsidRPr="00A602AC" w:rsidRDefault="00B0531C">
      <w:pPr>
        <w:rPr>
          <w:rFonts w:ascii="Arial" w:hAnsi="Arial" w:cs="Arial"/>
        </w:rPr>
      </w:pPr>
    </w:p>
    <w:p w14:paraId="186CEEB8" w14:textId="14E412A1" w:rsidR="00381B74" w:rsidRPr="00A602AC" w:rsidRDefault="00381B74">
      <w:pPr>
        <w:rPr>
          <w:rFonts w:ascii="Arial" w:hAnsi="Arial" w:cs="Arial"/>
        </w:rPr>
      </w:pPr>
    </w:p>
    <w:p w14:paraId="621D3448" w14:textId="77777777" w:rsidR="006619BB" w:rsidRDefault="006619B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6CEEB9" w14:textId="4C29292B" w:rsidR="00B0531C" w:rsidRPr="00A602AC" w:rsidRDefault="00073E54">
      <w:pPr>
        <w:rPr>
          <w:rFonts w:ascii="Arial" w:hAnsi="Arial" w:cs="Arial"/>
        </w:rPr>
      </w:pPr>
      <w:r w:rsidRPr="00A602AC">
        <w:rPr>
          <w:rFonts w:ascii="Arial" w:hAnsi="Arial" w:cs="Arial"/>
        </w:rPr>
        <w:lastRenderedPageBreak/>
        <w:t>Table 8.1-2</w:t>
      </w:r>
      <w:r w:rsidR="0006545A" w:rsidRPr="00A602AC">
        <w:rPr>
          <w:rFonts w:ascii="Arial" w:hAnsi="Arial" w:cs="Arial"/>
        </w:rPr>
        <w:t xml:space="preserve"> Measure </w:t>
      </w:r>
      <w:r w:rsidR="00A602AC" w:rsidRPr="00A602AC">
        <w:rPr>
          <w:rFonts w:ascii="Arial" w:hAnsi="Arial" w:cs="Arial"/>
        </w:rPr>
        <w:t>J</w:t>
      </w:r>
      <w:r w:rsidR="00604E0C" w:rsidRPr="00A602AC">
        <w:rPr>
          <w:rFonts w:ascii="Arial" w:hAnsi="Arial" w:cs="Arial"/>
        </w:rPr>
        <w:t>ustification</w:t>
      </w:r>
    </w:p>
    <w:p w14:paraId="186CEEBA" w14:textId="77777777" w:rsidR="00604E0C" w:rsidRPr="00A602AC" w:rsidRDefault="00604E0C">
      <w:pPr>
        <w:rPr>
          <w:rFonts w:ascii="Arial" w:hAnsi="Arial" w:cs="Arial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320"/>
        <w:gridCol w:w="2778"/>
        <w:gridCol w:w="3252"/>
      </w:tblGrid>
      <w:tr w:rsidR="0016043E" w:rsidRPr="00A602AC" w14:paraId="186CEEBE" w14:textId="77777777" w:rsidTr="0016043E">
        <w:tc>
          <w:tcPr>
            <w:tcW w:w="3320" w:type="dxa"/>
          </w:tcPr>
          <w:p w14:paraId="186CEEBB" w14:textId="77777777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Measure of Student Achievement</w:t>
            </w:r>
          </w:p>
        </w:tc>
        <w:tc>
          <w:tcPr>
            <w:tcW w:w="2778" w:type="dxa"/>
          </w:tcPr>
          <w:p w14:paraId="186CEEBC" w14:textId="77777777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Justification</w:t>
            </w:r>
          </w:p>
        </w:tc>
        <w:tc>
          <w:tcPr>
            <w:tcW w:w="3252" w:type="dxa"/>
          </w:tcPr>
          <w:p w14:paraId="186CEEBD" w14:textId="5A8E56AB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Connection to Vision, Mission, and Values</w:t>
            </w:r>
            <w:r w:rsidR="00A602AC">
              <w:rPr>
                <w:rFonts w:ascii="Arial" w:hAnsi="Arial" w:cs="Arial"/>
              </w:rPr>
              <w:t xml:space="preserve">/ </w:t>
            </w:r>
            <w:r w:rsidR="005160C4">
              <w:rPr>
                <w:rFonts w:ascii="Arial" w:hAnsi="Arial" w:cs="Arial"/>
              </w:rPr>
              <w:t>Strategic Plan</w:t>
            </w:r>
          </w:p>
        </w:tc>
      </w:tr>
      <w:tr w:rsidR="0016043E" w:rsidRPr="00A602AC" w14:paraId="186CEEC2" w14:textId="77777777" w:rsidTr="0016043E">
        <w:tc>
          <w:tcPr>
            <w:tcW w:w="3320" w:type="dxa"/>
          </w:tcPr>
          <w:p w14:paraId="186CEEBF" w14:textId="7F36195C" w:rsidR="0016043E" w:rsidRPr="00A602AC" w:rsidRDefault="00041CF2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Transitional Studies Course</w:t>
            </w:r>
            <w:r w:rsidR="00A602AC" w:rsidRPr="00A602AC">
              <w:rPr>
                <w:rFonts w:ascii="Arial" w:hAnsi="Arial" w:cs="Arial"/>
              </w:rPr>
              <w:t xml:space="preserve"> </w:t>
            </w:r>
            <w:r w:rsidR="007C152C">
              <w:rPr>
                <w:rFonts w:ascii="Arial" w:hAnsi="Arial" w:cs="Arial"/>
              </w:rPr>
              <w:t xml:space="preserve">Success </w:t>
            </w:r>
            <w:r w:rsidR="00A602AC" w:rsidRPr="00A602AC">
              <w:rPr>
                <w:rFonts w:ascii="Arial" w:hAnsi="Arial" w:cs="Arial"/>
              </w:rPr>
              <w:t>Rate</w:t>
            </w:r>
          </w:p>
        </w:tc>
        <w:tc>
          <w:tcPr>
            <w:tcW w:w="2778" w:type="dxa"/>
          </w:tcPr>
          <w:p w14:paraId="186CEEC0" w14:textId="5F03834F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Early success in Math and English is critical to long-term success in college</w:t>
            </w:r>
          </w:p>
        </w:tc>
        <w:tc>
          <w:tcPr>
            <w:tcW w:w="3252" w:type="dxa"/>
          </w:tcPr>
          <w:p w14:paraId="639F67AD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1" w14:textId="30139366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C7" w14:textId="77777777" w:rsidTr="0016043E">
        <w:tc>
          <w:tcPr>
            <w:tcW w:w="3320" w:type="dxa"/>
          </w:tcPr>
          <w:p w14:paraId="186CEEC3" w14:textId="0BEC263F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 xml:space="preserve">Fall to Spring </w:t>
            </w:r>
            <w:r w:rsidR="00801D87">
              <w:rPr>
                <w:rFonts w:ascii="Arial" w:hAnsi="Arial" w:cs="Arial"/>
              </w:rPr>
              <w:t>Persistence</w:t>
            </w:r>
          </w:p>
        </w:tc>
        <w:tc>
          <w:tcPr>
            <w:tcW w:w="2778" w:type="dxa"/>
          </w:tcPr>
          <w:p w14:paraId="186CEEC4" w14:textId="67470C88" w:rsidR="0016043E" w:rsidRPr="00A602AC" w:rsidRDefault="00801D87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Persistence</w:t>
            </w:r>
            <w:r w:rsidR="00A602AC" w:rsidRPr="00A602AC">
              <w:rPr>
                <w:rFonts w:ascii="Arial" w:hAnsi="Arial" w:cs="Arial"/>
              </w:rPr>
              <w:t xml:space="preserve"> from the first to the second semester is an indicator of </w:t>
            </w:r>
            <w:r w:rsidR="005160C4">
              <w:rPr>
                <w:rFonts w:ascii="Arial" w:hAnsi="Arial" w:cs="Arial"/>
              </w:rPr>
              <w:t>short</w:t>
            </w:r>
            <w:r w:rsidR="00A602AC" w:rsidRPr="00A602AC">
              <w:rPr>
                <w:rFonts w:ascii="Arial" w:hAnsi="Arial" w:cs="Arial"/>
              </w:rPr>
              <w:t>-term student success.</w:t>
            </w:r>
          </w:p>
        </w:tc>
        <w:tc>
          <w:tcPr>
            <w:tcW w:w="3252" w:type="dxa"/>
          </w:tcPr>
          <w:p w14:paraId="637A1490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6" w14:textId="753D24A4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D0" w14:textId="77777777" w:rsidTr="0016043E">
        <w:tc>
          <w:tcPr>
            <w:tcW w:w="3320" w:type="dxa"/>
          </w:tcPr>
          <w:p w14:paraId="186CEECD" w14:textId="5F8B0487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Fall to Fall Retention</w:t>
            </w:r>
          </w:p>
        </w:tc>
        <w:tc>
          <w:tcPr>
            <w:tcW w:w="2778" w:type="dxa"/>
          </w:tcPr>
          <w:p w14:paraId="186CEECE" w14:textId="77777777" w:rsidR="0016043E" w:rsidRPr="00A602AC" w:rsidRDefault="0016043E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Retention from the first to the second fall semester is an indicator of long-term student success.</w:t>
            </w:r>
          </w:p>
        </w:tc>
        <w:tc>
          <w:tcPr>
            <w:tcW w:w="3252" w:type="dxa"/>
          </w:tcPr>
          <w:p w14:paraId="17E431F7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F" w14:textId="2E167EB0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D9" w14:textId="77777777" w:rsidTr="0016043E">
        <w:tc>
          <w:tcPr>
            <w:tcW w:w="3320" w:type="dxa"/>
          </w:tcPr>
          <w:p w14:paraId="186CEED6" w14:textId="79CD371F" w:rsidR="0016043E" w:rsidRPr="00A602AC" w:rsidRDefault="00A602AC" w:rsidP="007E4E1C">
            <w:pPr>
              <w:rPr>
                <w:rFonts w:ascii="Arial" w:hAnsi="Arial" w:cs="Arial"/>
                <w:highlight w:val="yellow"/>
              </w:rPr>
            </w:pPr>
            <w:r w:rsidRPr="00A602AC">
              <w:rPr>
                <w:rFonts w:ascii="Arial" w:hAnsi="Arial" w:cs="Arial"/>
              </w:rPr>
              <w:t>Completion (SACSCOC Measure)</w:t>
            </w:r>
          </w:p>
        </w:tc>
        <w:tc>
          <w:tcPr>
            <w:tcW w:w="2778" w:type="dxa"/>
          </w:tcPr>
          <w:p w14:paraId="186CEED7" w14:textId="62A31523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Consistent successful course completion is necessary for timely progression to degree completion.</w:t>
            </w:r>
          </w:p>
        </w:tc>
        <w:tc>
          <w:tcPr>
            <w:tcW w:w="3252" w:type="dxa"/>
          </w:tcPr>
          <w:p w14:paraId="7FA9BB42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33E51CCF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186CEED8" w14:textId="15869E55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  <w:tr w:rsidR="00A602AC" w:rsidRPr="00A602AC" w14:paraId="41710BA4" w14:textId="77777777" w:rsidTr="0016043E">
        <w:tc>
          <w:tcPr>
            <w:tcW w:w="3320" w:type="dxa"/>
          </w:tcPr>
          <w:p w14:paraId="13E558EB" w14:textId="1C35DAB7" w:rsidR="00A602AC" w:rsidRPr="00A602AC" w:rsidRDefault="00A602AC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Licensure Pass </w:t>
            </w:r>
            <w:r w:rsidR="0057651F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ates</w:t>
            </w:r>
          </w:p>
        </w:tc>
        <w:tc>
          <w:tcPr>
            <w:tcW w:w="2778" w:type="dxa"/>
          </w:tcPr>
          <w:p w14:paraId="6090E086" w14:textId="49B73CB3" w:rsidR="00A602AC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 is focused on preparing students for the workplace; licensure pass rates are crucial for success</w:t>
            </w:r>
          </w:p>
        </w:tc>
        <w:tc>
          <w:tcPr>
            <w:tcW w:w="3252" w:type="dxa"/>
          </w:tcPr>
          <w:p w14:paraId="739012A7" w14:textId="77777777" w:rsid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community; accelerate economic development</w:t>
            </w:r>
          </w:p>
          <w:p w14:paraId="2569D57B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31025484" w14:textId="1C609855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  <w:tr w:rsidR="0016043E" w:rsidRPr="00A602AC" w14:paraId="186CEEDD" w14:textId="77777777" w:rsidTr="0016043E">
        <w:tc>
          <w:tcPr>
            <w:tcW w:w="3320" w:type="dxa"/>
          </w:tcPr>
          <w:p w14:paraId="186CEEDA" w14:textId="7F92282D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Placement Rate</w:t>
            </w:r>
          </w:p>
        </w:tc>
        <w:tc>
          <w:tcPr>
            <w:tcW w:w="2778" w:type="dxa"/>
          </w:tcPr>
          <w:p w14:paraId="186CEEDB" w14:textId="256B4B79" w:rsidR="0016043E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</w:t>
            </w:r>
            <w:r w:rsidRPr="00A602AC">
              <w:rPr>
                <w:rFonts w:ascii="Arial" w:hAnsi="Arial" w:cs="Arial"/>
              </w:rPr>
              <w:t xml:space="preserve"> is an open access institution, so it is appropriate to focus on conversion to provide as many </w:t>
            </w:r>
            <w:r w:rsidR="00255DAA" w:rsidRPr="00A602AC">
              <w:rPr>
                <w:rFonts w:ascii="Arial" w:hAnsi="Arial" w:cs="Arial"/>
              </w:rPr>
              <w:t>opportunities as possible</w:t>
            </w:r>
            <w:r w:rsidRPr="00A602AC">
              <w:rPr>
                <w:rFonts w:ascii="Arial" w:hAnsi="Arial" w:cs="Arial"/>
              </w:rPr>
              <w:t xml:space="preserve"> to prospective students.</w:t>
            </w:r>
          </w:p>
        </w:tc>
        <w:tc>
          <w:tcPr>
            <w:tcW w:w="3252" w:type="dxa"/>
          </w:tcPr>
          <w:p w14:paraId="1CAEF144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community; accelerate economic development</w:t>
            </w:r>
          </w:p>
          <w:p w14:paraId="3E826921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186CEEDC" w14:textId="03832C84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</w:tbl>
    <w:p w14:paraId="186CEEE2" w14:textId="77777777" w:rsidR="007E4E1C" w:rsidRPr="00A602AC" w:rsidRDefault="007E4E1C">
      <w:pPr>
        <w:rPr>
          <w:rFonts w:ascii="Arial" w:hAnsi="Arial" w:cs="Arial"/>
        </w:rPr>
      </w:pPr>
    </w:p>
    <w:p w14:paraId="186CEEE3" w14:textId="77777777" w:rsidR="00B0531C" w:rsidRPr="00A602AC" w:rsidRDefault="00B0531C">
      <w:pPr>
        <w:rPr>
          <w:rFonts w:ascii="Arial" w:hAnsi="Arial" w:cs="Arial"/>
        </w:rPr>
      </w:pPr>
    </w:p>
    <w:p w14:paraId="186CEEE4" w14:textId="77777777" w:rsidR="00B0531C" w:rsidRPr="00A602AC" w:rsidRDefault="00B0531C">
      <w:pPr>
        <w:rPr>
          <w:rFonts w:ascii="Arial" w:hAnsi="Arial" w:cs="Arial"/>
        </w:rPr>
      </w:pPr>
    </w:p>
    <w:sectPr w:rsidR="00B0531C" w:rsidRPr="00A602AC" w:rsidSect="004E5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1C"/>
    <w:rsid w:val="000175A8"/>
    <w:rsid w:val="00041CF2"/>
    <w:rsid w:val="00052F31"/>
    <w:rsid w:val="00063AC4"/>
    <w:rsid w:val="0006545A"/>
    <w:rsid w:val="00066D06"/>
    <w:rsid w:val="00073E54"/>
    <w:rsid w:val="000A3C4A"/>
    <w:rsid w:val="000D16A4"/>
    <w:rsid w:val="00106CEA"/>
    <w:rsid w:val="00113950"/>
    <w:rsid w:val="00133142"/>
    <w:rsid w:val="0016043E"/>
    <w:rsid w:val="00173785"/>
    <w:rsid w:val="001B09E3"/>
    <w:rsid w:val="001D702E"/>
    <w:rsid w:val="001F598D"/>
    <w:rsid w:val="002316F1"/>
    <w:rsid w:val="00255DAA"/>
    <w:rsid w:val="00270CF7"/>
    <w:rsid w:val="002A588A"/>
    <w:rsid w:val="002B23F5"/>
    <w:rsid w:val="002C594A"/>
    <w:rsid w:val="003156B3"/>
    <w:rsid w:val="003815B4"/>
    <w:rsid w:val="00381B74"/>
    <w:rsid w:val="003E1FA3"/>
    <w:rsid w:val="004600DB"/>
    <w:rsid w:val="00481B5E"/>
    <w:rsid w:val="004D199E"/>
    <w:rsid w:val="004D2188"/>
    <w:rsid w:val="004E58E0"/>
    <w:rsid w:val="005160C4"/>
    <w:rsid w:val="0052543C"/>
    <w:rsid w:val="00545970"/>
    <w:rsid w:val="00572919"/>
    <w:rsid w:val="0057651F"/>
    <w:rsid w:val="00591FE4"/>
    <w:rsid w:val="005953A6"/>
    <w:rsid w:val="005A020E"/>
    <w:rsid w:val="005A53F2"/>
    <w:rsid w:val="005C7CDF"/>
    <w:rsid w:val="005F29B7"/>
    <w:rsid w:val="005F2A46"/>
    <w:rsid w:val="00604E0C"/>
    <w:rsid w:val="00615569"/>
    <w:rsid w:val="006210AD"/>
    <w:rsid w:val="00621620"/>
    <w:rsid w:val="00654E8D"/>
    <w:rsid w:val="006619BB"/>
    <w:rsid w:val="00675EA4"/>
    <w:rsid w:val="006C175C"/>
    <w:rsid w:val="006F1803"/>
    <w:rsid w:val="00703B16"/>
    <w:rsid w:val="00737ADD"/>
    <w:rsid w:val="00767072"/>
    <w:rsid w:val="007677E2"/>
    <w:rsid w:val="0077701C"/>
    <w:rsid w:val="007A22C3"/>
    <w:rsid w:val="007C152C"/>
    <w:rsid w:val="007C1959"/>
    <w:rsid w:val="007C489F"/>
    <w:rsid w:val="007E4E1C"/>
    <w:rsid w:val="00801D87"/>
    <w:rsid w:val="00805159"/>
    <w:rsid w:val="008200BA"/>
    <w:rsid w:val="008716AB"/>
    <w:rsid w:val="0087524C"/>
    <w:rsid w:val="00885491"/>
    <w:rsid w:val="008B59C7"/>
    <w:rsid w:val="008E588D"/>
    <w:rsid w:val="008E7882"/>
    <w:rsid w:val="00915285"/>
    <w:rsid w:val="00964CEF"/>
    <w:rsid w:val="009E2AC2"/>
    <w:rsid w:val="00A602AC"/>
    <w:rsid w:val="00AC2719"/>
    <w:rsid w:val="00B01502"/>
    <w:rsid w:val="00B0531C"/>
    <w:rsid w:val="00B06F1A"/>
    <w:rsid w:val="00B0751B"/>
    <w:rsid w:val="00B133EF"/>
    <w:rsid w:val="00B4318F"/>
    <w:rsid w:val="00B51574"/>
    <w:rsid w:val="00B71EC5"/>
    <w:rsid w:val="00BE2984"/>
    <w:rsid w:val="00BF6FC4"/>
    <w:rsid w:val="00C30F0A"/>
    <w:rsid w:val="00C32A61"/>
    <w:rsid w:val="00C54CA2"/>
    <w:rsid w:val="00C57DB2"/>
    <w:rsid w:val="00CA03F9"/>
    <w:rsid w:val="00CD69AD"/>
    <w:rsid w:val="00D51697"/>
    <w:rsid w:val="00E67798"/>
    <w:rsid w:val="00E80E8E"/>
    <w:rsid w:val="00E925B8"/>
    <w:rsid w:val="00EB0FDB"/>
    <w:rsid w:val="00EE1E0C"/>
    <w:rsid w:val="00EF0F80"/>
    <w:rsid w:val="00EF5F1A"/>
    <w:rsid w:val="00EF6D2D"/>
    <w:rsid w:val="00F0705F"/>
    <w:rsid w:val="00F16078"/>
    <w:rsid w:val="00F45912"/>
    <w:rsid w:val="00F61F62"/>
    <w:rsid w:val="00FC2047"/>
    <w:rsid w:val="00FE14AA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EE70"/>
  <w15:chartTrackingRefBased/>
  <w15:docId w15:val="{FC4BB997-FB7D-43C9-82C8-DABAE0A6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Wymer, Dr. Douglas</dc:creator>
  <cp:keywords/>
  <dc:description/>
  <cp:lastModifiedBy>Jenny Williams</cp:lastModifiedBy>
  <cp:revision>10</cp:revision>
  <cp:lastPrinted>2020-01-06T21:29:00Z</cp:lastPrinted>
  <dcterms:created xsi:type="dcterms:W3CDTF">2026-01-29T15:55:00Z</dcterms:created>
  <dcterms:modified xsi:type="dcterms:W3CDTF">2026-02-10T18:04:00Z</dcterms:modified>
</cp:coreProperties>
</file>